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4" w:type="dxa"/>
        <w:tblInd w:w="-318" w:type="dxa"/>
        <w:tblLook w:val="04A0" w:firstRow="1" w:lastRow="0" w:firstColumn="1" w:lastColumn="0" w:noHBand="0" w:noVBand="1"/>
      </w:tblPr>
      <w:tblGrid>
        <w:gridCol w:w="587"/>
        <w:gridCol w:w="3751"/>
        <w:gridCol w:w="3752"/>
        <w:gridCol w:w="3752"/>
        <w:gridCol w:w="3752"/>
      </w:tblGrid>
      <w:tr w:rsidR="00DC4735" w:rsidTr="00DC4735">
        <w:tc>
          <w:tcPr>
            <w:tcW w:w="587" w:type="dxa"/>
          </w:tcPr>
          <w:p w:rsidR="00DC4735" w:rsidRDefault="00DC4735" w:rsidP="00013D12"/>
        </w:tc>
        <w:tc>
          <w:tcPr>
            <w:tcW w:w="3751" w:type="dxa"/>
          </w:tcPr>
          <w:p w:rsidR="00DC4735" w:rsidRPr="00266318" w:rsidRDefault="00DC4735" w:rsidP="00013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 Skills</w:t>
            </w:r>
          </w:p>
        </w:tc>
        <w:tc>
          <w:tcPr>
            <w:tcW w:w="3752" w:type="dxa"/>
          </w:tcPr>
          <w:p w:rsidR="00DC4735" w:rsidRPr="00266318" w:rsidRDefault="00DC4735" w:rsidP="00DC47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Strategies</w:t>
            </w:r>
          </w:p>
        </w:tc>
        <w:tc>
          <w:tcPr>
            <w:tcW w:w="3752" w:type="dxa"/>
          </w:tcPr>
          <w:p w:rsidR="00DC4735" w:rsidRPr="00266318" w:rsidRDefault="00DC4735" w:rsidP="00013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Enjoyment</w:t>
            </w:r>
          </w:p>
        </w:tc>
        <w:tc>
          <w:tcPr>
            <w:tcW w:w="3752" w:type="dxa"/>
          </w:tcPr>
          <w:p w:rsidR="00DC4735" w:rsidRPr="00266318" w:rsidRDefault="00DC4735" w:rsidP="00DC47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Comprehension </w:t>
            </w:r>
          </w:p>
        </w:tc>
      </w:tr>
      <w:tr w:rsidR="00DC4735" w:rsidRPr="006C2627" w:rsidTr="00DC4735">
        <w:trPr>
          <w:cantSplit/>
          <w:trHeight w:val="1134"/>
        </w:trPr>
        <w:tc>
          <w:tcPr>
            <w:tcW w:w="587" w:type="dxa"/>
            <w:textDirection w:val="btLr"/>
          </w:tcPr>
          <w:p w:rsidR="00DC4735" w:rsidRDefault="00DC4735" w:rsidP="00013D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22-36</w:t>
            </w:r>
            <w:r w:rsidR="00647A15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3751" w:type="dxa"/>
          </w:tcPr>
          <w:p w:rsidR="00DC4735" w:rsidRDefault="00270802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 pages in a book (sometimes may be several at once)</w:t>
            </w:r>
          </w:p>
          <w:p w:rsidR="00270802" w:rsidRPr="006C360C" w:rsidRDefault="00270802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Show some understanding of how a book works</w:t>
            </w:r>
          </w:p>
        </w:tc>
        <w:tc>
          <w:tcPr>
            <w:tcW w:w="3752" w:type="dxa"/>
          </w:tcPr>
          <w:p w:rsidR="00DC4735" w:rsidRPr="006C360C" w:rsidRDefault="00270802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Repeats words or phrases from familiar stories</w:t>
            </w:r>
          </w:p>
          <w:p w:rsidR="00270802" w:rsidRDefault="00270802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missing word from known story or rhyme</w:t>
            </w:r>
          </w:p>
          <w:p w:rsidR="00270802" w:rsidRPr="00266318" w:rsidRDefault="00270802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Match objects to pictures and symbols</w:t>
            </w:r>
          </w:p>
        </w:tc>
        <w:tc>
          <w:tcPr>
            <w:tcW w:w="3752" w:type="dxa"/>
          </w:tcPr>
          <w:p w:rsidR="00DC4735" w:rsidRPr="006C360C" w:rsidRDefault="00270802" w:rsidP="0027080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Enjoys and knows by heart some favourite stories, rhymes, songs and jingles</w:t>
            </w:r>
          </w:p>
          <w:p w:rsidR="00270802" w:rsidRDefault="00270802" w:rsidP="0027080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interest in play with sounds, songs and rhymes</w:t>
            </w:r>
          </w:p>
          <w:p w:rsidR="00270802" w:rsidRPr="00266318" w:rsidRDefault="00270802" w:rsidP="0027080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Listens with interest to the noises adults make when they read stories</w:t>
            </w:r>
          </w:p>
        </w:tc>
        <w:tc>
          <w:tcPr>
            <w:tcW w:w="3752" w:type="dxa"/>
          </w:tcPr>
          <w:p w:rsidR="00DC4735" w:rsidRDefault="00270802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action words by pointing to the right picture</w:t>
            </w:r>
          </w:p>
          <w:p w:rsidR="00270802" w:rsidRPr="00266318" w:rsidRDefault="00270802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who, what, where in simple questions </w:t>
            </w:r>
          </w:p>
        </w:tc>
      </w:tr>
      <w:tr w:rsidR="00DC4735" w:rsidRPr="006C2627" w:rsidTr="00DC4735">
        <w:trPr>
          <w:cantSplit/>
          <w:trHeight w:val="1134"/>
        </w:trPr>
        <w:tc>
          <w:tcPr>
            <w:tcW w:w="587" w:type="dxa"/>
            <w:textDirection w:val="btLr"/>
          </w:tcPr>
          <w:p w:rsidR="00DC4735" w:rsidRDefault="00DC4735" w:rsidP="00013D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  <w:r w:rsidR="00647A15">
              <w:rPr>
                <w:sz w:val="20"/>
                <w:szCs w:val="20"/>
              </w:rPr>
              <w:t xml:space="preserve">  (2-4)</w:t>
            </w:r>
          </w:p>
        </w:tc>
        <w:tc>
          <w:tcPr>
            <w:tcW w:w="3751" w:type="dxa"/>
          </w:tcPr>
          <w:p w:rsidR="00270802" w:rsidRPr="00270802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</w:rPr>
            </w:pPr>
            <w:r w:rsidRPr="00270802">
              <w:rPr>
                <w:sz w:val="16"/>
                <w:szCs w:val="16"/>
              </w:rPr>
              <w:t>Handles book carefully</w:t>
            </w:r>
          </w:p>
          <w:p w:rsidR="00270802" w:rsidRPr="00270802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</w:rPr>
            </w:pPr>
            <w:r w:rsidRPr="00270802">
              <w:rPr>
                <w:sz w:val="16"/>
                <w:szCs w:val="16"/>
              </w:rPr>
              <w:t>Knows information can be relayed in print</w:t>
            </w:r>
          </w:p>
          <w:p w:rsidR="00270802" w:rsidRPr="00270802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</w:rPr>
            </w:pPr>
            <w:r w:rsidRPr="00270802">
              <w:rPr>
                <w:sz w:val="16"/>
                <w:szCs w:val="16"/>
              </w:rPr>
              <w:t>Holds books the correct way up and turns pages</w:t>
            </w:r>
          </w:p>
          <w:p w:rsidR="00270802" w:rsidRPr="006C360C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Knows that print carries meaning</w:t>
            </w:r>
          </w:p>
          <w:p w:rsidR="00DC4735" w:rsidRPr="00270802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</w:rPr>
            </w:pPr>
            <w:r w:rsidRPr="00270802">
              <w:rPr>
                <w:sz w:val="16"/>
                <w:szCs w:val="16"/>
              </w:rPr>
              <w:t>Knows print is read from left to right and top to bottom</w:t>
            </w:r>
          </w:p>
        </w:tc>
        <w:tc>
          <w:tcPr>
            <w:tcW w:w="3752" w:type="dxa"/>
          </w:tcPr>
          <w:p w:rsidR="00270802" w:rsidRPr="006C360C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Recognises rhythm in spoken words</w:t>
            </w:r>
          </w:p>
          <w:p w:rsidR="00270802" w:rsidRPr="006C360C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Joins in with repeated refrains and anticipates key events and phrases in rhymes and stories</w:t>
            </w:r>
          </w:p>
          <w:p w:rsidR="00DC4735" w:rsidRPr="00270802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</w:rPr>
            </w:pPr>
            <w:r w:rsidRPr="00270802">
              <w:rPr>
                <w:sz w:val="16"/>
                <w:szCs w:val="16"/>
              </w:rPr>
              <w:t>Recognises familiar words and signs such as their own name and advertising logos</w:t>
            </w:r>
          </w:p>
        </w:tc>
        <w:tc>
          <w:tcPr>
            <w:tcW w:w="3752" w:type="dxa"/>
          </w:tcPr>
          <w:p w:rsidR="00270802" w:rsidRPr="006C360C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Enjoys rhyming and rhythmic activities</w:t>
            </w:r>
          </w:p>
          <w:p w:rsidR="00270802" w:rsidRPr="00270802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</w:rPr>
            </w:pPr>
            <w:r w:rsidRPr="00270802">
              <w:rPr>
                <w:sz w:val="16"/>
                <w:szCs w:val="16"/>
              </w:rPr>
              <w:t>Listens to and joins in with stories and poems, 1:1 and in small groups</w:t>
            </w:r>
          </w:p>
          <w:p w:rsidR="00270802" w:rsidRPr="00270802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</w:rPr>
            </w:pPr>
            <w:r w:rsidRPr="00270802">
              <w:rPr>
                <w:sz w:val="16"/>
                <w:szCs w:val="16"/>
              </w:rPr>
              <w:t>Shows interest in illustrations and print in books and print in the environment</w:t>
            </w:r>
          </w:p>
          <w:p w:rsidR="00270802" w:rsidRPr="006C360C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Looks at books independently</w:t>
            </w:r>
          </w:p>
          <w:p w:rsidR="00DC4735" w:rsidRPr="00270802" w:rsidRDefault="00DC4735" w:rsidP="00270802">
            <w:pPr>
              <w:rPr>
                <w:sz w:val="16"/>
                <w:szCs w:val="16"/>
              </w:rPr>
            </w:pPr>
          </w:p>
        </w:tc>
        <w:tc>
          <w:tcPr>
            <w:tcW w:w="3752" w:type="dxa"/>
          </w:tcPr>
          <w:p w:rsidR="00270802" w:rsidRPr="00270802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</w:rPr>
            </w:pPr>
            <w:r w:rsidRPr="00270802">
              <w:rPr>
                <w:sz w:val="16"/>
                <w:szCs w:val="16"/>
              </w:rPr>
              <w:t>Shows awareness of rhyme and alliteration</w:t>
            </w:r>
          </w:p>
          <w:p w:rsidR="00270802" w:rsidRPr="00270802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</w:rPr>
            </w:pPr>
            <w:r w:rsidRPr="00270802">
              <w:rPr>
                <w:sz w:val="16"/>
                <w:szCs w:val="16"/>
              </w:rPr>
              <w:t>Beginning to be aware of the way stories are structured</w:t>
            </w:r>
          </w:p>
          <w:p w:rsidR="00270802" w:rsidRPr="006C360C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Makes predictions – suggests how story ends</w:t>
            </w:r>
          </w:p>
          <w:p w:rsidR="00270802" w:rsidRPr="00270802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</w:rPr>
            </w:pPr>
            <w:r w:rsidRPr="00270802">
              <w:rPr>
                <w:sz w:val="16"/>
                <w:szCs w:val="16"/>
              </w:rPr>
              <w:t>Listens to stories with increasing attention and recall</w:t>
            </w:r>
          </w:p>
          <w:p w:rsidR="00DC4735" w:rsidRPr="006C360C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Talks about characters and events</w:t>
            </w:r>
          </w:p>
        </w:tc>
      </w:tr>
      <w:tr w:rsidR="00DC4735" w:rsidRPr="006C2627" w:rsidTr="00270802">
        <w:trPr>
          <w:cantSplit/>
          <w:trHeight w:val="2184"/>
        </w:trPr>
        <w:tc>
          <w:tcPr>
            <w:tcW w:w="587" w:type="dxa"/>
            <w:textDirection w:val="btLr"/>
          </w:tcPr>
          <w:p w:rsidR="00DC4735" w:rsidRDefault="00DC4735" w:rsidP="00013D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  <w:r w:rsidR="00647A15">
              <w:rPr>
                <w:sz w:val="20"/>
                <w:szCs w:val="20"/>
              </w:rPr>
              <w:t xml:space="preserve"> (5-7)</w:t>
            </w:r>
          </w:p>
        </w:tc>
        <w:tc>
          <w:tcPr>
            <w:tcW w:w="3751" w:type="dxa"/>
          </w:tcPr>
          <w:p w:rsidR="00DC4735" w:rsidRPr="006C360C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Knows that information can be gathered from books and computers</w:t>
            </w:r>
          </w:p>
        </w:tc>
        <w:tc>
          <w:tcPr>
            <w:tcW w:w="3752" w:type="dxa"/>
          </w:tcPr>
          <w:p w:rsidR="00270802" w:rsidRPr="006C360C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Continues a rhyming string</w:t>
            </w:r>
          </w:p>
          <w:p w:rsidR="00270802" w:rsidRPr="006C360C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Hears and says the initial sounds in words</w:t>
            </w:r>
          </w:p>
          <w:p w:rsidR="00270802" w:rsidRPr="006C360C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Can segment and blend sounds in CVC words</w:t>
            </w:r>
          </w:p>
          <w:p w:rsidR="00270802" w:rsidRPr="00270802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</w:rPr>
            </w:pPr>
            <w:r w:rsidRPr="00270802">
              <w:rPr>
                <w:sz w:val="16"/>
                <w:szCs w:val="16"/>
              </w:rPr>
              <w:t>Links sounds to letters, naming and sounding the letters of the alphabet</w:t>
            </w:r>
          </w:p>
          <w:p w:rsidR="00270802" w:rsidRPr="006C360C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 xml:space="preserve">Read simple sentences </w:t>
            </w:r>
          </w:p>
          <w:p w:rsidR="00DC4735" w:rsidRPr="00270802" w:rsidRDefault="00270802" w:rsidP="006717DB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</w:rPr>
            </w:pPr>
            <w:r w:rsidRPr="006C360C">
              <w:rPr>
                <w:sz w:val="16"/>
                <w:szCs w:val="16"/>
                <w:u w:val="single"/>
              </w:rPr>
              <w:t xml:space="preserve">Begin to read some HFW </w:t>
            </w:r>
            <w:r w:rsidR="006717DB" w:rsidRPr="006C360C">
              <w:rPr>
                <w:sz w:val="16"/>
                <w:szCs w:val="16"/>
                <w:u w:val="single"/>
              </w:rPr>
              <w:t>– Block One and two</w:t>
            </w:r>
          </w:p>
        </w:tc>
        <w:tc>
          <w:tcPr>
            <w:tcW w:w="3752" w:type="dxa"/>
          </w:tcPr>
          <w:p w:rsidR="00270802" w:rsidRPr="00270802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</w:rPr>
            </w:pPr>
            <w:r w:rsidRPr="00270802">
              <w:rPr>
                <w:sz w:val="16"/>
                <w:szCs w:val="16"/>
              </w:rPr>
              <w:t>Enjoys an increasing range of books</w:t>
            </w:r>
          </w:p>
          <w:p w:rsidR="00270802" w:rsidRPr="00270802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</w:rPr>
            </w:pPr>
            <w:r w:rsidRPr="00270802">
              <w:rPr>
                <w:sz w:val="16"/>
                <w:szCs w:val="16"/>
              </w:rPr>
              <w:t>Say what they like about a book</w:t>
            </w:r>
          </w:p>
          <w:p w:rsidR="00270802" w:rsidRPr="00270802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</w:rPr>
            </w:pPr>
            <w:r w:rsidRPr="00270802">
              <w:rPr>
                <w:sz w:val="16"/>
                <w:szCs w:val="16"/>
              </w:rPr>
              <w:t>Makes simple predictions</w:t>
            </w:r>
          </w:p>
          <w:p w:rsidR="00DC4735" w:rsidRPr="00270802" w:rsidRDefault="00DC4735" w:rsidP="00270802">
            <w:pPr>
              <w:rPr>
                <w:sz w:val="16"/>
                <w:szCs w:val="16"/>
              </w:rPr>
            </w:pPr>
          </w:p>
        </w:tc>
        <w:tc>
          <w:tcPr>
            <w:tcW w:w="3752" w:type="dxa"/>
          </w:tcPr>
          <w:p w:rsidR="00270802" w:rsidRPr="00270802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</w:rPr>
            </w:pPr>
            <w:r w:rsidRPr="00270802">
              <w:rPr>
                <w:sz w:val="16"/>
                <w:szCs w:val="16"/>
              </w:rPr>
              <w:t>Use language and forms of speech that are influenced by their experience of books</w:t>
            </w:r>
          </w:p>
          <w:p w:rsidR="00270802" w:rsidRPr="00270802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</w:rPr>
            </w:pPr>
            <w:r w:rsidRPr="00270802">
              <w:rPr>
                <w:sz w:val="16"/>
                <w:szCs w:val="16"/>
              </w:rPr>
              <w:t xml:space="preserve">Demonstrate understanding </w:t>
            </w:r>
            <w:r>
              <w:rPr>
                <w:sz w:val="16"/>
                <w:szCs w:val="16"/>
              </w:rPr>
              <w:t xml:space="preserve">in simple terms </w:t>
            </w:r>
            <w:r w:rsidRPr="00270802">
              <w:rPr>
                <w:sz w:val="16"/>
                <w:szCs w:val="16"/>
              </w:rPr>
              <w:t>when discussing a text</w:t>
            </w:r>
            <w:r w:rsidRPr="00270802">
              <w:rPr>
                <w:i/>
                <w:sz w:val="16"/>
                <w:szCs w:val="16"/>
              </w:rPr>
              <w:t xml:space="preserve"> </w:t>
            </w:r>
          </w:p>
          <w:p w:rsidR="00270802" w:rsidRPr="006C360C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 xml:space="preserve">Relate books to their own experiences </w:t>
            </w:r>
          </w:p>
          <w:p w:rsidR="00DC4735" w:rsidRPr="00270802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</w:rPr>
            </w:pPr>
            <w:r w:rsidRPr="006C360C">
              <w:rPr>
                <w:sz w:val="16"/>
                <w:szCs w:val="16"/>
                <w:u w:val="single"/>
              </w:rPr>
              <w:t>Answer simple questions about a text</w:t>
            </w:r>
          </w:p>
        </w:tc>
      </w:tr>
      <w:tr w:rsidR="00270802" w:rsidRPr="006C2627" w:rsidTr="007E4EA9">
        <w:trPr>
          <w:cantSplit/>
          <w:trHeight w:val="1847"/>
        </w:trPr>
        <w:tc>
          <w:tcPr>
            <w:tcW w:w="587" w:type="dxa"/>
            <w:textDirection w:val="btLr"/>
          </w:tcPr>
          <w:p w:rsidR="00270802" w:rsidRDefault="00270802" w:rsidP="00013D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ELG</w:t>
            </w:r>
            <w:r w:rsidR="00647A15">
              <w:rPr>
                <w:sz w:val="20"/>
                <w:szCs w:val="20"/>
              </w:rPr>
              <w:t xml:space="preserve"> (8-10)</w:t>
            </w:r>
          </w:p>
        </w:tc>
        <w:tc>
          <w:tcPr>
            <w:tcW w:w="3751" w:type="dxa"/>
          </w:tcPr>
          <w:p w:rsidR="00270802" w:rsidRPr="00270802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sz w:val="16"/>
                <w:szCs w:val="16"/>
              </w:rPr>
            </w:pPr>
            <w:r w:rsidRPr="00270802">
              <w:rPr>
                <w:sz w:val="16"/>
                <w:szCs w:val="16"/>
              </w:rPr>
              <w:t xml:space="preserve">Knows to read from left to right and from top to bottom </w:t>
            </w:r>
          </w:p>
          <w:p w:rsidR="00270802" w:rsidRDefault="00270802" w:rsidP="007E4EA9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sz w:val="16"/>
                <w:szCs w:val="16"/>
              </w:rPr>
            </w:pPr>
            <w:r w:rsidRPr="00270802">
              <w:rPr>
                <w:sz w:val="16"/>
                <w:szCs w:val="16"/>
              </w:rPr>
              <w:t>Understand that words, pictures and symbols convey meaning</w:t>
            </w:r>
          </w:p>
          <w:p w:rsidR="00E65C5C" w:rsidRPr="006C360C" w:rsidRDefault="00E65C5C" w:rsidP="00E65C5C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 xml:space="preserve">Use picture clues to help </w:t>
            </w:r>
            <w:r w:rsidR="007A7001" w:rsidRPr="006C360C">
              <w:rPr>
                <w:sz w:val="16"/>
                <w:szCs w:val="16"/>
                <w:u w:val="single"/>
              </w:rPr>
              <w:t xml:space="preserve">read </w:t>
            </w:r>
            <w:r w:rsidRPr="006C360C">
              <w:rPr>
                <w:sz w:val="16"/>
                <w:szCs w:val="16"/>
                <w:u w:val="single"/>
              </w:rPr>
              <w:t xml:space="preserve"> a simple text</w:t>
            </w:r>
          </w:p>
          <w:p w:rsidR="007A7001" w:rsidRPr="007A7001" w:rsidRDefault="007A7001" w:rsidP="007A7001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6C360C">
              <w:rPr>
                <w:sz w:val="16"/>
                <w:szCs w:val="16"/>
                <w:u w:val="single"/>
              </w:rPr>
              <w:t>Make 1:1 correspondences between written and spoken words</w:t>
            </w:r>
          </w:p>
        </w:tc>
        <w:tc>
          <w:tcPr>
            <w:tcW w:w="3752" w:type="dxa"/>
          </w:tcPr>
          <w:p w:rsidR="00270802" w:rsidRPr="006C360C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Recognise and say phonemes</w:t>
            </w:r>
            <w:r w:rsidR="007E4EA9" w:rsidRPr="006C360C">
              <w:rPr>
                <w:sz w:val="16"/>
                <w:szCs w:val="16"/>
                <w:u w:val="single"/>
              </w:rPr>
              <w:t xml:space="preserve"> up to Phase 3 (</w:t>
            </w:r>
            <w:proofErr w:type="spellStart"/>
            <w:r w:rsidR="007E4EA9" w:rsidRPr="006C360C">
              <w:rPr>
                <w:sz w:val="16"/>
                <w:szCs w:val="16"/>
                <w:u w:val="single"/>
              </w:rPr>
              <w:t>inc</w:t>
            </w:r>
            <w:proofErr w:type="spellEnd"/>
            <w:r w:rsidR="007E4EA9" w:rsidRPr="006C360C">
              <w:rPr>
                <w:sz w:val="16"/>
                <w:szCs w:val="16"/>
                <w:u w:val="single"/>
              </w:rPr>
              <w:t xml:space="preserve"> most common long and complex vowel)</w:t>
            </w:r>
          </w:p>
          <w:p w:rsidR="00270802" w:rsidRPr="00270802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sz w:val="16"/>
                <w:szCs w:val="16"/>
              </w:rPr>
            </w:pPr>
            <w:r w:rsidRPr="00270802">
              <w:rPr>
                <w:sz w:val="16"/>
                <w:szCs w:val="16"/>
              </w:rPr>
              <w:t xml:space="preserve">Recognise HFW </w:t>
            </w:r>
            <w:r w:rsidR="007E4EA9">
              <w:rPr>
                <w:sz w:val="16"/>
                <w:szCs w:val="16"/>
              </w:rPr>
              <w:t xml:space="preserve">in </w:t>
            </w:r>
            <w:r w:rsidR="006717DB">
              <w:rPr>
                <w:sz w:val="16"/>
                <w:szCs w:val="16"/>
              </w:rPr>
              <w:t>first four Blocks</w:t>
            </w:r>
          </w:p>
          <w:p w:rsidR="00270802" w:rsidRPr="006C360C" w:rsidRDefault="007E4EA9" w:rsidP="00270802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Uses phonic knowledge to b</w:t>
            </w:r>
            <w:r w:rsidR="00270802" w:rsidRPr="006C360C">
              <w:rPr>
                <w:sz w:val="16"/>
                <w:szCs w:val="16"/>
                <w:u w:val="single"/>
              </w:rPr>
              <w:t>lends phonemes in CVC</w:t>
            </w:r>
            <w:r w:rsidRPr="006C360C">
              <w:rPr>
                <w:sz w:val="16"/>
                <w:szCs w:val="16"/>
                <w:u w:val="single"/>
              </w:rPr>
              <w:t xml:space="preserve">, CVCC, CCVC </w:t>
            </w:r>
            <w:r w:rsidR="00270802" w:rsidRPr="006C360C">
              <w:rPr>
                <w:sz w:val="16"/>
                <w:szCs w:val="16"/>
                <w:u w:val="single"/>
              </w:rPr>
              <w:t xml:space="preserve"> words</w:t>
            </w:r>
            <w:r w:rsidRPr="006C360C">
              <w:rPr>
                <w:sz w:val="16"/>
                <w:szCs w:val="16"/>
                <w:u w:val="single"/>
              </w:rPr>
              <w:t xml:space="preserve"> (Phase 4)</w:t>
            </w:r>
          </w:p>
          <w:p w:rsidR="00270802" w:rsidRPr="00270802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16"/>
                <w:szCs w:val="16"/>
              </w:rPr>
            </w:pPr>
            <w:r w:rsidRPr="00270802">
              <w:rPr>
                <w:sz w:val="16"/>
                <w:szCs w:val="16"/>
              </w:rPr>
              <w:t xml:space="preserve">Read simple sentences </w:t>
            </w:r>
            <w:r>
              <w:rPr>
                <w:sz w:val="16"/>
                <w:szCs w:val="16"/>
              </w:rPr>
              <w:t>(yellow level)</w:t>
            </w:r>
          </w:p>
          <w:p w:rsidR="00270802" w:rsidRPr="007E4EA9" w:rsidRDefault="00270802" w:rsidP="007E4EA9">
            <w:pPr>
              <w:rPr>
                <w:sz w:val="16"/>
                <w:szCs w:val="16"/>
              </w:rPr>
            </w:pPr>
          </w:p>
        </w:tc>
        <w:tc>
          <w:tcPr>
            <w:tcW w:w="3752" w:type="dxa"/>
          </w:tcPr>
          <w:p w:rsidR="00270802" w:rsidRPr="006C360C" w:rsidRDefault="00270802" w:rsidP="00270802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Says what their favourite part of a book was</w:t>
            </w:r>
          </w:p>
          <w:p w:rsidR="00270802" w:rsidRPr="00270802" w:rsidRDefault="007E4EA9" w:rsidP="007E4EA9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Says what they like about a character</w:t>
            </w:r>
          </w:p>
        </w:tc>
        <w:tc>
          <w:tcPr>
            <w:tcW w:w="3752" w:type="dxa"/>
          </w:tcPr>
          <w:p w:rsidR="00270802" w:rsidRDefault="007E4EA9" w:rsidP="007E4EA9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Retells a well-</w:t>
            </w:r>
            <w:r w:rsidR="00270802" w:rsidRPr="007E4EA9">
              <w:rPr>
                <w:sz w:val="16"/>
                <w:szCs w:val="16"/>
              </w:rPr>
              <w:t>known story with a clear beginning, middle and end</w:t>
            </w:r>
          </w:p>
          <w:p w:rsidR="007E4EA9" w:rsidRPr="006C360C" w:rsidRDefault="007E4EA9" w:rsidP="007E4EA9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Answers simple literal retrieval questions (yellow level book)</w:t>
            </w:r>
          </w:p>
          <w:p w:rsidR="00270802" w:rsidRPr="007E4EA9" w:rsidRDefault="00270802" w:rsidP="007E4EA9">
            <w:pPr>
              <w:pStyle w:val="ListParagraph"/>
              <w:ind w:left="157"/>
              <w:rPr>
                <w:sz w:val="16"/>
                <w:szCs w:val="16"/>
              </w:rPr>
            </w:pPr>
          </w:p>
        </w:tc>
      </w:tr>
    </w:tbl>
    <w:p w:rsidR="00385080" w:rsidRDefault="00385080" w:rsidP="00723E9C"/>
    <w:p w:rsidR="00C37368" w:rsidRDefault="00C37368" w:rsidP="00723E9C"/>
    <w:p w:rsidR="00C37368" w:rsidRDefault="00C37368" w:rsidP="00723E9C"/>
    <w:p w:rsidR="00C37368" w:rsidRDefault="00C37368" w:rsidP="00723E9C"/>
    <w:p w:rsidR="00C37368" w:rsidRDefault="00C37368" w:rsidP="00723E9C"/>
    <w:p w:rsidR="00C37368" w:rsidRDefault="00C37368" w:rsidP="00723E9C"/>
    <w:tbl>
      <w:tblPr>
        <w:tblStyle w:val="TableGrid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424"/>
        <w:gridCol w:w="4867"/>
        <w:gridCol w:w="4867"/>
        <w:gridCol w:w="4867"/>
      </w:tblGrid>
      <w:tr w:rsidR="00C37368" w:rsidTr="00F5015E">
        <w:trPr>
          <w:cantSplit/>
          <w:trHeight w:val="349"/>
          <w:tblHeader/>
        </w:trPr>
        <w:tc>
          <w:tcPr>
            <w:tcW w:w="569" w:type="dxa"/>
          </w:tcPr>
          <w:p w:rsidR="00C37368" w:rsidRPr="00F75B62" w:rsidRDefault="00C37368" w:rsidP="00A66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37368" w:rsidRDefault="00C37368" w:rsidP="00A66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</w:tcPr>
          <w:p w:rsidR="00C37368" w:rsidRDefault="00C37368" w:rsidP="00A66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Reading</w:t>
            </w:r>
          </w:p>
        </w:tc>
        <w:tc>
          <w:tcPr>
            <w:tcW w:w="4867" w:type="dxa"/>
          </w:tcPr>
          <w:p w:rsidR="00C37368" w:rsidRDefault="00C37368" w:rsidP="00A66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</w:t>
            </w:r>
          </w:p>
        </w:tc>
        <w:tc>
          <w:tcPr>
            <w:tcW w:w="4867" w:type="dxa"/>
          </w:tcPr>
          <w:p w:rsidR="00C37368" w:rsidRDefault="00C37368" w:rsidP="00A66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and Enjoyment</w:t>
            </w:r>
          </w:p>
        </w:tc>
      </w:tr>
      <w:tr w:rsidR="00C37368" w:rsidRPr="00F779DF" w:rsidTr="00C37368">
        <w:trPr>
          <w:cantSplit/>
          <w:trHeight w:val="1134"/>
        </w:trPr>
        <w:tc>
          <w:tcPr>
            <w:tcW w:w="569" w:type="dxa"/>
            <w:textDirection w:val="btLr"/>
          </w:tcPr>
          <w:p w:rsidR="00C37368" w:rsidRDefault="00C37368" w:rsidP="00A6665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C077D">
              <w:rPr>
                <w:sz w:val="16"/>
                <w:szCs w:val="16"/>
              </w:rPr>
              <w:t>Entering Y1</w:t>
            </w:r>
            <w:r>
              <w:rPr>
                <w:sz w:val="16"/>
                <w:szCs w:val="16"/>
              </w:rPr>
              <w:t xml:space="preserve"> (11-12)</w:t>
            </w:r>
          </w:p>
          <w:p w:rsidR="00C37368" w:rsidRDefault="00C37368" w:rsidP="00A6665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Y1Ei/Y1Eii</w:t>
            </w:r>
          </w:p>
        </w:tc>
        <w:tc>
          <w:tcPr>
            <w:tcW w:w="424" w:type="dxa"/>
            <w:textDirection w:val="btLr"/>
          </w:tcPr>
          <w:p w:rsidR="00C37368" w:rsidRPr="00F35AC3" w:rsidRDefault="00C37368" w:rsidP="00A66658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Indep</w:t>
            </w:r>
            <w:proofErr w:type="spellEnd"/>
            <w:r>
              <w:rPr>
                <w:sz w:val="16"/>
                <w:szCs w:val="16"/>
              </w:rPr>
              <w:t xml:space="preserve"> at Blue level</w:t>
            </w:r>
          </w:p>
        </w:tc>
        <w:tc>
          <w:tcPr>
            <w:tcW w:w="4867" w:type="dxa"/>
          </w:tcPr>
          <w:p w:rsidR="00C37368" w:rsidRPr="004E494D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4E494D">
              <w:rPr>
                <w:sz w:val="16"/>
                <w:szCs w:val="16"/>
              </w:rPr>
              <w:t>Some awareness of punctuation marks: pausing at full stops</w:t>
            </w:r>
          </w:p>
          <w:p w:rsidR="00C37368" w:rsidRPr="004E494D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4E494D">
              <w:rPr>
                <w:sz w:val="16"/>
                <w:szCs w:val="16"/>
              </w:rPr>
              <w:t xml:space="preserve">Use picture clues </w:t>
            </w:r>
            <w:r>
              <w:rPr>
                <w:sz w:val="16"/>
                <w:szCs w:val="16"/>
              </w:rPr>
              <w:t xml:space="preserve">with initial sounds </w:t>
            </w:r>
            <w:r w:rsidRPr="004E494D">
              <w:rPr>
                <w:sz w:val="16"/>
                <w:szCs w:val="16"/>
              </w:rPr>
              <w:t xml:space="preserve">to </w:t>
            </w:r>
            <w:r>
              <w:rPr>
                <w:sz w:val="16"/>
                <w:szCs w:val="16"/>
              </w:rPr>
              <w:t xml:space="preserve">read unknown words </w:t>
            </w:r>
          </w:p>
          <w:p w:rsidR="00C37368" w:rsidRPr="00081C45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  <w:u w:val="single"/>
              </w:rPr>
            </w:pPr>
            <w:r w:rsidRPr="00081C45">
              <w:rPr>
                <w:sz w:val="16"/>
                <w:szCs w:val="16"/>
                <w:u w:val="single"/>
              </w:rPr>
              <w:t>Blend words with four phonemes (including digraphs)</w:t>
            </w:r>
          </w:p>
          <w:p w:rsidR="00C37368" w:rsidRPr="00081C45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  <w:u w:val="single"/>
              </w:rPr>
            </w:pPr>
            <w:r w:rsidRPr="00081C45">
              <w:rPr>
                <w:sz w:val="16"/>
                <w:szCs w:val="16"/>
                <w:u w:val="single"/>
              </w:rPr>
              <w:t>Use phonic knowledge to attempt unknown words, including most common long and complex vowel digraphs (up to Phase 4)</w:t>
            </w:r>
          </w:p>
          <w:p w:rsidR="00C37368" w:rsidRPr="00081C45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i/>
                <w:sz w:val="16"/>
                <w:szCs w:val="16"/>
                <w:u w:val="single"/>
              </w:rPr>
            </w:pPr>
            <w:r w:rsidRPr="00081C45">
              <w:rPr>
                <w:sz w:val="16"/>
                <w:szCs w:val="16"/>
                <w:u w:val="single"/>
              </w:rPr>
              <w:t xml:space="preserve">Read, on sight, </w:t>
            </w:r>
            <w:r w:rsidR="004B613A">
              <w:rPr>
                <w:sz w:val="16"/>
                <w:szCs w:val="16"/>
                <w:u w:val="single"/>
              </w:rPr>
              <w:t xml:space="preserve">the majority </w:t>
            </w:r>
            <w:r w:rsidRPr="00081C45">
              <w:rPr>
                <w:sz w:val="16"/>
                <w:szCs w:val="16"/>
                <w:u w:val="single"/>
              </w:rPr>
              <w:t xml:space="preserve">HFW </w:t>
            </w:r>
            <w:r w:rsidR="006B612B">
              <w:rPr>
                <w:sz w:val="16"/>
                <w:szCs w:val="16"/>
                <w:u w:val="single"/>
              </w:rPr>
              <w:t>in Blocks 1-4</w:t>
            </w:r>
          </w:p>
          <w:p w:rsidR="00C37368" w:rsidRPr="00F779DF" w:rsidRDefault="00C37368" w:rsidP="00A66658">
            <w:pPr>
              <w:rPr>
                <w:i/>
                <w:sz w:val="16"/>
                <w:szCs w:val="16"/>
              </w:rPr>
            </w:pPr>
          </w:p>
        </w:tc>
        <w:tc>
          <w:tcPr>
            <w:tcW w:w="4867" w:type="dxa"/>
          </w:tcPr>
          <w:p w:rsidR="00C37368" w:rsidRPr="004E494D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4E494D">
              <w:rPr>
                <w:sz w:val="16"/>
                <w:szCs w:val="16"/>
              </w:rPr>
              <w:t>Recall main points of a recount in the correct sequence</w:t>
            </w:r>
          </w:p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Use the structure and repeated language of a simple story when re-enacting and retelling</w:t>
            </w:r>
          </w:p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Infer at a simple level, i.e. who is speaking</w:t>
            </w:r>
          </w:p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6C360C">
              <w:rPr>
                <w:sz w:val="16"/>
                <w:szCs w:val="16"/>
              </w:rPr>
              <w:t xml:space="preserve">Use knowledge of simple sentence structures, images and repeated patterns to make predictions </w:t>
            </w:r>
          </w:p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Know difference between fiction and non-fiction and simple features</w:t>
            </w:r>
          </w:p>
        </w:tc>
        <w:tc>
          <w:tcPr>
            <w:tcW w:w="4867" w:type="dxa"/>
          </w:tcPr>
          <w:p w:rsidR="00C37368" w:rsidRPr="00BD292A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  <w:u w:val="single"/>
              </w:rPr>
            </w:pPr>
            <w:r w:rsidRPr="00BD292A">
              <w:rPr>
                <w:sz w:val="16"/>
                <w:szCs w:val="16"/>
                <w:u w:val="single"/>
              </w:rPr>
              <w:t>Familiar with a range of traditional tales</w:t>
            </w:r>
          </w:p>
          <w:p w:rsidR="00C37368" w:rsidRPr="004E494D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4E494D">
              <w:rPr>
                <w:sz w:val="16"/>
                <w:szCs w:val="16"/>
              </w:rPr>
              <w:t>Say how they feel about stories and poems</w:t>
            </w:r>
          </w:p>
          <w:p w:rsidR="00C37368" w:rsidRPr="004E494D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4E494D">
              <w:rPr>
                <w:sz w:val="16"/>
                <w:szCs w:val="16"/>
              </w:rPr>
              <w:t>Understand, and use correctly, terms relating to the conventions of print (book, title, labels, cover, beginning, middle, end, letter, word, line)</w:t>
            </w:r>
          </w:p>
          <w:p w:rsidR="00C37368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4E494D">
              <w:rPr>
                <w:sz w:val="16"/>
                <w:szCs w:val="16"/>
              </w:rPr>
              <w:t xml:space="preserve">Return to favourite books, songs, rhymes </w:t>
            </w:r>
          </w:p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Ask questions and express opinions about main events and characters in stories</w:t>
            </w:r>
          </w:p>
          <w:p w:rsidR="00C17D36" w:rsidRDefault="00C37368" w:rsidP="00F5015E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Enjoy </w:t>
            </w:r>
            <w:r w:rsidR="00F5015E">
              <w:rPr>
                <w:sz w:val="16"/>
                <w:szCs w:val="16"/>
              </w:rPr>
              <w:t>rhymes and poems</w:t>
            </w:r>
          </w:p>
          <w:p w:rsidR="00F5015E" w:rsidRPr="006B612B" w:rsidRDefault="00F5015E" w:rsidP="006B612B">
            <w:pPr>
              <w:rPr>
                <w:sz w:val="16"/>
                <w:szCs w:val="16"/>
              </w:rPr>
            </w:pPr>
          </w:p>
        </w:tc>
      </w:tr>
      <w:tr w:rsidR="00C37368" w:rsidRPr="00081C45" w:rsidTr="00C37368">
        <w:trPr>
          <w:cantSplit/>
          <w:trHeight w:val="1134"/>
        </w:trPr>
        <w:tc>
          <w:tcPr>
            <w:tcW w:w="569" w:type="dxa"/>
            <w:textDirection w:val="btLr"/>
          </w:tcPr>
          <w:p w:rsidR="00C37368" w:rsidRDefault="00C37368" w:rsidP="00A6665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C077D">
              <w:rPr>
                <w:sz w:val="16"/>
                <w:szCs w:val="16"/>
              </w:rPr>
              <w:t>Developing Y1</w:t>
            </w:r>
            <w:r>
              <w:rPr>
                <w:sz w:val="16"/>
                <w:szCs w:val="16"/>
              </w:rPr>
              <w:t xml:space="preserve"> (13/14)</w:t>
            </w:r>
          </w:p>
          <w:p w:rsidR="00C37368" w:rsidRPr="007C077D" w:rsidRDefault="00C37368" w:rsidP="00A6665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Y1Di/Y1Dii</w:t>
            </w:r>
          </w:p>
        </w:tc>
        <w:tc>
          <w:tcPr>
            <w:tcW w:w="424" w:type="dxa"/>
            <w:textDirection w:val="btLr"/>
          </w:tcPr>
          <w:p w:rsidR="00C37368" w:rsidRPr="00F35AC3" w:rsidRDefault="00C37368" w:rsidP="00A66658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Indep</w:t>
            </w:r>
            <w:proofErr w:type="spellEnd"/>
            <w:r>
              <w:rPr>
                <w:sz w:val="16"/>
                <w:szCs w:val="16"/>
              </w:rPr>
              <w:t xml:space="preserve"> at Green level</w:t>
            </w:r>
          </w:p>
        </w:tc>
        <w:tc>
          <w:tcPr>
            <w:tcW w:w="4867" w:type="dxa"/>
          </w:tcPr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6C360C">
              <w:rPr>
                <w:sz w:val="16"/>
                <w:szCs w:val="16"/>
              </w:rPr>
              <w:t>Use phonic knowledge to attempt unknown words, including Phase 4 and alternatives for long vowel</w:t>
            </w:r>
          </w:p>
          <w:p w:rsidR="00C37368" w:rsidRPr="00081C45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  <w:u w:val="single"/>
              </w:rPr>
            </w:pPr>
            <w:r w:rsidRPr="00081C45">
              <w:rPr>
                <w:sz w:val="16"/>
                <w:szCs w:val="16"/>
                <w:u w:val="single"/>
              </w:rPr>
              <w:t xml:space="preserve">Read </w:t>
            </w:r>
            <w:r w:rsidR="004B613A">
              <w:rPr>
                <w:sz w:val="16"/>
                <w:szCs w:val="16"/>
                <w:u w:val="single"/>
              </w:rPr>
              <w:t xml:space="preserve">the majority </w:t>
            </w:r>
            <w:r w:rsidRPr="00081C45">
              <w:rPr>
                <w:sz w:val="16"/>
                <w:szCs w:val="16"/>
                <w:u w:val="single"/>
              </w:rPr>
              <w:t xml:space="preserve">HFW </w:t>
            </w:r>
            <w:r w:rsidR="006B612B">
              <w:rPr>
                <w:sz w:val="16"/>
                <w:szCs w:val="16"/>
                <w:u w:val="single"/>
              </w:rPr>
              <w:t>in Blocks 1-5</w:t>
            </w:r>
          </w:p>
          <w:p w:rsidR="00C37368" w:rsidRPr="00081C45" w:rsidRDefault="00F5015E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Blend phonemes </w:t>
            </w:r>
            <w:r w:rsidR="00C37368" w:rsidRPr="00081C45">
              <w:rPr>
                <w:sz w:val="16"/>
                <w:szCs w:val="16"/>
                <w:u w:val="single"/>
              </w:rPr>
              <w:t>in words up to 5 phonemes</w:t>
            </w:r>
          </w:p>
          <w:p w:rsidR="00C37368" w:rsidRPr="00F35AC3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F35AC3">
              <w:rPr>
                <w:sz w:val="16"/>
                <w:szCs w:val="16"/>
              </w:rPr>
              <w:t>Begin to use context of a sentence to read unknown words</w:t>
            </w:r>
          </w:p>
          <w:p w:rsidR="00C37368" w:rsidRPr="00BD292A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Use</w:t>
            </w:r>
            <w:r w:rsidRPr="00F35AC3">
              <w:rPr>
                <w:sz w:val="16"/>
                <w:szCs w:val="16"/>
              </w:rPr>
              <w:t xml:space="preserve"> a range of cues to read with minimal support </w:t>
            </w:r>
          </w:p>
          <w:p w:rsidR="00C37368" w:rsidRPr="00081C45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i/>
                <w:sz w:val="16"/>
                <w:szCs w:val="16"/>
                <w:u w:val="single"/>
              </w:rPr>
            </w:pPr>
            <w:r w:rsidRPr="00081C45">
              <w:rPr>
                <w:sz w:val="16"/>
                <w:szCs w:val="16"/>
                <w:u w:val="single"/>
              </w:rPr>
              <w:t>Self-corrects when words do not make sense</w:t>
            </w:r>
          </w:p>
        </w:tc>
        <w:tc>
          <w:tcPr>
            <w:tcW w:w="4867" w:type="dxa"/>
          </w:tcPr>
          <w:p w:rsidR="00C37368" w:rsidRPr="00F35AC3" w:rsidRDefault="00C37368" w:rsidP="00A66658">
            <w:pPr>
              <w:pStyle w:val="ListParagraph"/>
              <w:numPr>
                <w:ilvl w:val="0"/>
                <w:numId w:val="1"/>
              </w:numPr>
              <w:ind w:left="128" w:hanging="128"/>
              <w:rPr>
                <w:sz w:val="16"/>
                <w:szCs w:val="16"/>
              </w:rPr>
            </w:pPr>
            <w:r w:rsidRPr="00F35AC3">
              <w:rPr>
                <w:sz w:val="16"/>
                <w:szCs w:val="16"/>
              </w:rPr>
              <w:t>Answer literal retrieval questions about a text</w:t>
            </w:r>
          </w:p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28" w:hanging="128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Make inferences based on what is being said and done</w:t>
            </w:r>
          </w:p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28" w:hanging="128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Make simple deductions with prompts and/or support from an adult</w:t>
            </w:r>
          </w:p>
          <w:p w:rsidR="00C37368" w:rsidRPr="00081C45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  <w:u w:val="single"/>
              </w:rPr>
            </w:pPr>
            <w:r w:rsidRPr="00081C45">
              <w:rPr>
                <w:sz w:val="16"/>
                <w:szCs w:val="16"/>
                <w:u w:val="single"/>
              </w:rPr>
              <w:t>Make predictions based on what has been read so far</w:t>
            </w:r>
          </w:p>
          <w:p w:rsidR="00C37368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what characters are like, their motivations and what they might do</w:t>
            </w:r>
          </w:p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28" w:hanging="128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 xml:space="preserve">Identify print effects, i.e. bold, italics, capitalisation </w:t>
            </w:r>
            <w:proofErr w:type="spellStart"/>
            <w:r w:rsidRPr="006C360C">
              <w:rPr>
                <w:sz w:val="16"/>
                <w:szCs w:val="16"/>
                <w:u w:val="single"/>
              </w:rPr>
              <w:t>etc</w:t>
            </w:r>
            <w:proofErr w:type="spellEnd"/>
          </w:p>
          <w:p w:rsidR="00F5015E" w:rsidRPr="006B612B" w:rsidRDefault="00F5015E" w:rsidP="006B612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867" w:type="dxa"/>
          </w:tcPr>
          <w:p w:rsidR="00C37368" w:rsidRPr="00BD292A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BD292A">
              <w:rPr>
                <w:sz w:val="16"/>
                <w:szCs w:val="16"/>
              </w:rPr>
              <w:t xml:space="preserve">Retell key stories/traditional tales considering their particular characteristics  </w:t>
            </w:r>
          </w:p>
          <w:p w:rsidR="00C37368" w:rsidRPr="00F35AC3" w:rsidRDefault="00C37368" w:rsidP="00A66658">
            <w:pPr>
              <w:pStyle w:val="ListParagraph"/>
              <w:numPr>
                <w:ilvl w:val="0"/>
                <w:numId w:val="1"/>
              </w:numPr>
              <w:ind w:left="128" w:hanging="128"/>
              <w:rPr>
                <w:sz w:val="16"/>
                <w:szCs w:val="16"/>
              </w:rPr>
            </w:pPr>
            <w:r w:rsidRPr="00F35AC3">
              <w:rPr>
                <w:sz w:val="16"/>
                <w:szCs w:val="16"/>
              </w:rPr>
              <w:t>Choose and talk about a favourite book from a selection</w:t>
            </w:r>
          </w:p>
          <w:p w:rsidR="00C37368" w:rsidRPr="00081C45" w:rsidRDefault="00C37368" w:rsidP="00A66658">
            <w:pPr>
              <w:pStyle w:val="ListParagraph"/>
              <w:numPr>
                <w:ilvl w:val="0"/>
                <w:numId w:val="1"/>
              </w:numPr>
              <w:ind w:left="128" w:hanging="128"/>
              <w:rPr>
                <w:sz w:val="16"/>
                <w:szCs w:val="16"/>
                <w:u w:val="single"/>
              </w:rPr>
            </w:pPr>
            <w:r w:rsidRPr="00081C45">
              <w:rPr>
                <w:sz w:val="16"/>
                <w:szCs w:val="16"/>
                <w:u w:val="single"/>
              </w:rPr>
              <w:t>Discuss significance of title and events</w:t>
            </w:r>
          </w:p>
        </w:tc>
      </w:tr>
      <w:tr w:rsidR="00C37368" w:rsidRPr="00081C45" w:rsidTr="00C37368">
        <w:trPr>
          <w:cantSplit/>
          <w:trHeight w:val="1134"/>
        </w:trPr>
        <w:tc>
          <w:tcPr>
            <w:tcW w:w="569" w:type="dxa"/>
            <w:textDirection w:val="btLr"/>
          </w:tcPr>
          <w:p w:rsidR="00C37368" w:rsidRDefault="00C37368" w:rsidP="00A6665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Secure Y1 (15/16)</w:t>
            </w:r>
          </w:p>
          <w:p w:rsidR="00C37368" w:rsidRPr="007C077D" w:rsidRDefault="00C37368" w:rsidP="00A6665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Y1Si/Y1Sii</w:t>
            </w:r>
          </w:p>
        </w:tc>
        <w:tc>
          <w:tcPr>
            <w:tcW w:w="424" w:type="dxa"/>
            <w:textDirection w:val="btLr"/>
          </w:tcPr>
          <w:p w:rsidR="00C37368" w:rsidRPr="00F35AC3" w:rsidRDefault="00C37368" w:rsidP="00A66658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Indep</w:t>
            </w:r>
            <w:proofErr w:type="spellEnd"/>
            <w:r>
              <w:rPr>
                <w:sz w:val="16"/>
                <w:szCs w:val="16"/>
              </w:rPr>
              <w:t xml:space="preserve"> at Turquoise</w:t>
            </w:r>
          </w:p>
        </w:tc>
        <w:tc>
          <w:tcPr>
            <w:tcW w:w="4867" w:type="dxa"/>
          </w:tcPr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</w:rPr>
            </w:pPr>
            <w:r w:rsidRPr="006C360C">
              <w:rPr>
                <w:sz w:val="16"/>
                <w:szCs w:val="16"/>
              </w:rPr>
              <w:t>Use phonic knowledge to attempt unknown words, (up to Phase 5)</w:t>
            </w:r>
          </w:p>
          <w:p w:rsidR="00C37368" w:rsidRPr="00081C45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  <w:u w:val="single"/>
              </w:rPr>
            </w:pPr>
            <w:r w:rsidRPr="00081C45">
              <w:rPr>
                <w:sz w:val="16"/>
                <w:szCs w:val="16"/>
                <w:u w:val="single"/>
              </w:rPr>
              <w:t>Blend phonemes in words with 6 or more phonemes</w:t>
            </w:r>
          </w:p>
          <w:p w:rsidR="00C37368" w:rsidRPr="00081C45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  <w:u w:val="single"/>
              </w:rPr>
            </w:pPr>
            <w:r w:rsidRPr="00081C45">
              <w:rPr>
                <w:sz w:val="16"/>
                <w:szCs w:val="16"/>
                <w:u w:val="single"/>
              </w:rPr>
              <w:t xml:space="preserve">Read </w:t>
            </w:r>
            <w:r w:rsidR="004B613A">
              <w:rPr>
                <w:sz w:val="16"/>
                <w:szCs w:val="16"/>
                <w:u w:val="single"/>
              </w:rPr>
              <w:t xml:space="preserve">the majority </w:t>
            </w:r>
            <w:r w:rsidRPr="00081C45">
              <w:rPr>
                <w:sz w:val="16"/>
                <w:szCs w:val="16"/>
                <w:u w:val="single"/>
              </w:rPr>
              <w:t xml:space="preserve">HFW </w:t>
            </w:r>
            <w:r w:rsidR="000D7FD1">
              <w:rPr>
                <w:sz w:val="16"/>
                <w:szCs w:val="16"/>
                <w:u w:val="single"/>
              </w:rPr>
              <w:t>in Blocks 1-8</w:t>
            </w:r>
          </w:p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</w:rPr>
            </w:pPr>
            <w:r w:rsidRPr="006C360C">
              <w:rPr>
                <w:sz w:val="16"/>
                <w:szCs w:val="16"/>
              </w:rPr>
              <w:t>Use a range of cues, including context cues, to decode unknown words independently</w:t>
            </w:r>
          </w:p>
          <w:p w:rsidR="00C37368" w:rsidRPr="00962425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i/>
                <w:sz w:val="16"/>
                <w:szCs w:val="16"/>
                <w:u w:val="single"/>
              </w:rPr>
            </w:pPr>
            <w:r w:rsidRPr="00081C45">
              <w:rPr>
                <w:sz w:val="16"/>
                <w:szCs w:val="16"/>
                <w:u w:val="single"/>
              </w:rPr>
              <w:t>Read multi-syllabic words by breaking them into chunks</w:t>
            </w:r>
          </w:p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i/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Attempts to read with expression</w:t>
            </w:r>
          </w:p>
          <w:p w:rsidR="00F5015E" w:rsidRPr="006B612B" w:rsidRDefault="00F5015E" w:rsidP="006B612B">
            <w:pPr>
              <w:rPr>
                <w:i/>
                <w:sz w:val="16"/>
                <w:szCs w:val="16"/>
              </w:rPr>
            </w:pPr>
          </w:p>
        </w:tc>
        <w:tc>
          <w:tcPr>
            <w:tcW w:w="4867" w:type="dxa"/>
          </w:tcPr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Pick out relevant information</w:t>
            </w:r>
            <w:r w:rsidR="006B612B" w:rsidRPr="006C360C">
              <w:rPr>
                <w:sz w:val="16"/>
                <w:szCs w:val="16"/>
                <w:u w:val="single"/>
              </w:rPr>
              <w:t xml:space="preserve"> to answer questions</w:t>
            </w:r>
          </w:p>
          <w:p w:rsidR="00C37368" w:rsidRDefault="00C37368" w:rsidP="00F5015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</w:rPr>
            </w:pPr>
            <w:r w:rsidRPr="00BD292A">
              <w:rPr>
                <w:sz w:val="16"/>
                <w:szCs w:val="16"/>
              </w:rPr>
              <w:t xml:space="preserve">Understand the sequence of a </w:t>
            </w:r>
            <w:r w:rsidR="00F5015E">
              <w:rPr>
                <w:sz w:val="16"/>
                <w:szCs w:val="16"/>
              </w:rPr>
              <w:t>story</w:t>
            </w:r>
          </w:p>
          <w:p w:rsidR="006B612B" w:rsidRPr="006C360C" w:rsidRDefault="006B612B" w:rsidP="00F5015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Make inferences / deductions appropriate to reading band</w:t>
            </w:r>
          </w:p>
        </w:tc>
        <w:tc>
          <w:tcPr>
            <w:tcW w:w="4867" w:type="dxa"/>
          </w:tcPr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Express opinions about main events and/or characters, i.e. good/bad characters</w:t>
            </w:r>
          </w:p>
          <w:p w:rsidR="00C37368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Recite some poems and rhymes by heart</w:t>
            </w:r>
          </w:p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</w:rPr>
            </w:pPr>
            <w:r w:rsidRPr="006C360C">
              <w:rPr>
                <w:sz w:val="16"/>
                <w:szCs w:val="16"/>
              </w:rPr>
              <w:t>Listen to and discuss a wide range of poems, stories and non-fiction at a level beyond that which they can read independently (Gold Level)</w:t>
            </w:r>
          </w:p>
          <w:p w:rsidR="00C37368" w:rsidRPr="00081C45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</w:rPr>
            </w:pPr>
            <w:r w:rsidRPr="00081C45">
              <w:rPr>
                <w:sz w:val="16"/>
                <w:szCs w:val="16"/>
              </w:rPr>
              <w:t>Explain clearly their understanding of what is read to them</w:t>
            </w:r>
          </w:p>
        </w:tc>
      </w:tr>
    </w:tbl>
    <w:p w:rsidR="00DD45FD" w:rsidRDefault="00DD45FD"/>
    <w:p w:rsidR="00DD45FD" w:rsidRDefault="00DD45FD"/>
    <w:p w:rsidR="00DD45FD" w:rsidRDefault="00DD45FD"/>
    <w:p w:rsidR="00DD45FD" w:rsidRDefault="00DD45FD"/>
    <w:p w:rsidR="00DD45FD" w:rsidRDefault="00DD45FD"/>
    <w:p w:rsidR="00DD45FD" w:rsidRDefault="00DD45FD"/>
    <w:p w:rsidR="00DD45FD" w:rsidRDefault="00DD45FD"/>
    <w:tbl>
      <w:tblPr>
        <w:tblStyle w:val="TableGrid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424"/>
        <w:gridCol w:w="4867"/>
        <w:gridCol w:w="4867"/>
        <w:gridCol w:w="4867"/>
      </w:tblGrid>
      <w:tr w:rsidR="00C37368" w:rsidRPr="006C2627" w:rsidTr="00C37368">
        <w:trPr>
          <w:trHeight w:val="1134"/>
        </w:trPr>
        <w:tc>
          <w:tcPr>
            <w:tcW w:w="569" w:type="dxa"/>
            <w:textDirection w:val="btLr"/>
          </w:tcPr>
          <w:p w:rsidR="00C37368" w:rsidRDefault="00C37368" w:rsidP="00A6665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C077D">
              <w:rPr>
                <w:sz w:val="16"/>
                <w:szCs w:val="16"/>
              </w:rPr>
              <w:lastRenderedPageBreak/>
              <w:t>Entering Y2 (17-18</w:t>
            </w:r>
            <w:r>
              <w:rPr>
                <w:sz w:val="16"/>
                <w:szCs w:val="16"/>
              </w:rPr>
              <w:t>)</w:t>
            </w:r>
          </w:p>
          <w:p w:rsidR="00C37368" w:rsidRDefault="00C37368" w:rsidP="00A666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077D">
              <w:rPr>
                <w:sz w:val="16"/>
                <w:szCs w:val="16"/>
              </w:rPr>
              <w:t>Y2</w:t>
            </w:r>
            <w:r>
              <w:rPr>
                <w:sz w:val="16"/>
                <w:szCs w:val="16"/>
              </w:rPr>
              <w:t>Ei/Y2Eii</w:t>
            </w:r>
          </w:p>
        </w:tc>
        <w:tc>
          <w:tcPr>
            <w:tcW w:w="424" w:type="dxa"/>
            <w:textDirection w:val="btLr"/>
          </w:tcPr>
          <w:p w:rsidR="00C37368" w:rsidRPr="00F35AC3" w:rsidRDefault="00C37368" w:rsidP="00A66658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Indep</w:t>
            </w:r>
            <w:proofErr w:type="spellEnd"/>
            <w:r>
              <w:rPr>
                <w:sz w:val="16"/>
                <w:szCs w:val="16"/>
              </w:rPr>
              <w:t xml:space="preserve"> at Purple level</w:t>
            </w:r>
          </w:p>
        </w:tc>
        <w:tc>
          <w:tcPr>
            <w:tcW w:w="4867" w:type="dxa"/>
          </w:tcPr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</w:rPr>
            </w:pPr>
            <w:r w:rsidRPr="006C360C">
              <w:rPr>
                <w:sz w:val="16"/>
                <w:szCs w:val="16"/>
              </w:rPr>
              <w:t>Use a wide range of strategies to read for meaning</w:t>
            </w:r>
          </w:p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</w:rPr>
            </w:pPr>
            <w:r w:rsidRPr="006C360C">
              <w:rPr>
                <w:sz w:val="16"/>
                <w:szCs w:val="16"/>
              </w:rPr>
              <w:t>Use phonic knowledge (up to Phase 5) to read words</w:t>
            </w:r>
          </w:p>
          <w:p w:rsidR="00C37368" w:rsidRPr="00FE1B93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  <w:u w:val="single"/>
              </w:rPr>
            </w:pPr>
            <w:r w:rsidRPr="00FE1B93">
              <w:rPr>
                <w:sz w:val="16"/>
                <w:szCs w:val="16"/>
                <w:u w:val="single"/>
              </w:rPr>
              <w:t>Use grammar of a sentence to decipher unknown words</w:t>
            </w:r>
          </w:p>
          <w:p w:rsidR="00C37368" w:rsidRPr="00FE1B93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  <w:u w:val="single"/>
              </w:rPr>
            </w:pPr>
            <w:r w:rsidRPr="00FE1B93">
              <w:rPr>
                <w:sz w:val="16"/>
                <w:szCs w:val="16"/>
                <w:u w:val="single"/>
              </w:rPr>
              <w:t xml:space="preserve">Read on sight </w:t>
            </w:r>
            <w:r w:rsidR="00A229EE">
              <w:rPr>
                <w:sz w:val="16"/>
                <w:szCs w:val="16"/>
                <w:u w:val="single"/>
              </w:rPr>
              <w:t xml:space="preserve">the majority of </w:t>
            </w:r>
            <w:r w:rsidRPr="00FE1B93">
              <w:rPr>
                <w:sz w:val="16"/>
                <w:szCs w:val="16"/>
                <w:u w:val="single"/>
              </w:rPr>
              <w:t xml:space="preserve">HFW </w:t>
            </w:r>
            <w:r w:rsidR="000D7FD1">
              <w:rPr>
                <w:sz w:val="16"/>
                <w:szCs w:val="16"/>
                <w:u w:val="single"/>
              </w:rPr>
              <w:t>in Blocks 1-10</w:t>
            </w:r>
          </w:p>
          <w:p w:rsidR="00C37368" w:rsidRPr="00FE1B93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  <w:u w:val="single"/>
              </w:rPr>
            </w:pPr>
            <w:r w:rsidRPr="00FE1B93">
              <w:rPr>
                <w:sz w:val="16"/>
                <w:szCs w:val="16"/>
                <w:u w:val="single"/>
              </w:rPr>
              <w:t>Read accurately words with 2 or more syllables</w:t>
            </w:r>
          </w:p>
          <w:p w:rsidR="00C37368" w:rsidRPr="006B612B" w:rsidRDefault="00C37368" w:rsidP="00F5015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Reads with </w:t>
            </w:r>
            <w:r w:rsidR="006B612B">
              <w:rPr>
                <w:sz w:val="16"/>
                <w:szCs w:val="16"/>
              </w:rPr>
              <w:t xml:space="preserve">some </w:t>
            </w:r>
            <w:r>
              <w:rPr>
                <w:sz w:val="16"/>
                <w:szCs w:val="16"/>
              </w:rPr>
              <w:t xml:space="preserve">expression </w:t>
            </w:r>
          </w:p>
          <w:p w:rsidR="006B612B" w:rsidRPr="006C360C" w:rsidRDefault="006B612B" w:rsidP="00F5015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i/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Read aloud quickly and accurately without overt sounding and blending</w:t>
            </w:r>
          </w:p>
        </w:tc>
        <w:tc>
          <w:tcPr>
            <w:tcW w:w="4867" w:type="dxa"/>
          </w:tcPr>
          <w:p w:rsidR="00C37368" w:rsidRPr="00A24D91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  <w:u w:val="single"/>
              </w:rPr>
            </w:pPr>
            <w:r w:rsidRPr="00A24D91">
              <w:rPr>
                <w:sz w:val="16"/>
                <w:szCs w:val="16"/>
                <w:u w:val="single"/>
              </w:rPr>
              <w:t>Answers opinions/deduction questions using examples from the text</w:t>
            </w:r>
          </w:p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</w:rPr>
            </w:pPr>
            <w:r w:rsidRPr="006C360C">
              <w:rPr>
                <w:sz w:val="16"/>
                <w:szCs w:val="16"/>
              </w:rPr>
              <w:t xml:space="preserve">Makes simple inferences, </w:t>
            </w:r>
            <w:proofErr w:type="spellStart"/>
            <w:r w:rsidRPr="006C360C">
              <w:rPr>
                <w:sz w:val="16"/>
                <w:szCs w:val="16"/>
              </w:rPr>
              <w:t>e.g</w:t>
            </w:r>
            <w:proofErr w:type="spellEnd"/>
            <w:r w:rsidRPr="006C360C">
              <w:rPr>
                <w:sz w:val="16"/>
                <w:szCs w:val="16"/>
              </w:rPr>
              <w:t xml:space="preserve">  about character’s thoughts and feelings, and reasons for actions</w:t>
            </w:r>
          </w:p>
          <w:p w:rsidR="00C37368" w:rsidRPr="00F5015E" w:rsidRDefault="00C37368" w:rsidP="00F5015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Understand how to use alphabetically ordered texts to retrieve information</w:t>
            </w:r>
          </w:p>
        </w:tc>
        <w:tc>
          <w:tcPr>
            <w:tcW w:w="4867" w:type="dxa"/>
          </w:tcPr>
          <w:p w:rsidR="00C37368" w:rsidRPr="006C360C" w:rsidRDefault="006B612B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</w:rPr>
            </w:pPr>
            <w:r w:rsidRPr="006C360C">
              <w:rPr>
                <w:sz w:val="16"/>
                <w:szCs w:val="16"/>
              </w:rPr>
              <w:t xml:space="preserve">Familiar with, and can retell, </w:t>
            </w:r>
            <w:r w:rsidR="00C37368" w:rsidRPr="006C360C">
              <w:rPr>
                <w:sz w:val="16"/>
                <w:szCs w:val="16"/>
              </w:rPr>
              <w:t>wide range of Traditional Tales</w:t>
            </w:r>
          </w:p>
          <w:p w:rsidR="00C37368" w:rsidRPr="00A24D91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  <w:u w:val="single"/>
              </w:rPr>
            </w:pPr>
            <w:r w:rsidRPr="00A24D91">
              <w:rPr>
                <w:sz w:val="16"/>
                <w:szCs w:val="16"/>
                <w:u w:val="single"/>
              </w:rPr>
              <w:t>Retell story clearly and with appropriate detail</w:t>
            </w:r>
          </w:p>
          <w:p w:rsidR="00C37368" w:rsidRPr="00DC23B8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  <w:u w:val="single"/>
              </w:rPr>
            </w:pPr>
            <w:r w:rsidRPr="00DC23B8">
              <w:rPr>
                <w:sz w:val="16"/>
                <w:szCs w:val="16"/>
              </w:rPr>
              <w:t>Discuss the structure of a narrative</w:t>
            </w:r>
          </w:p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Understand a range of different structures for information texts</w:t>
            </w:r>
          </w:p>
          <w:p w:rsidR="00C17D36" w:rsidRPr="006C360C" w:rsidRDefault="00C37368" w:rsidP="006B612B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</w:rPr>
            </w:pPr>
            <w:r w:rsidRPr="006C360C">
              <w:rPr>
                <w:sz w:val="16"/>
                <w:szCs w:val="16"/>
              </w:rPr>
              <w:t>Listen to and discuss a wide range of poems, stories and non-fiction at a level beyond that which they can read independently (Lime and Brown Level)</w:t>
            </w:r>
          </w:p>
          <w:p w:rsidR="006B612B" w:rsidRPr="006B612B" w:rsidRDefault="006B612B" w:rsidP="006B612B">
            <w:pPr>
              <w:rPr>
                <w:sz w:val="16"/>
                <w:szCs w:val="16"/>
                <w:u w:val="single"/>
              </w:rPr>
            </w:pPr>
          </w:p>
        </w:tc>
      </w:tr>
      <w:tr w:rsidR="00C37368" w:rsidRPr="006C2627" w:rsidTr="00C37368">
        <w:trPr>
          <w:trHeight w:val="1134"/>
        </w:trPr>
        <w:tc>
          <w:tcPr>
            <w:tcW w:w="569" w:type="dxa"/>
            <w:textDirection w:val="btLr"/>
          </w:tcPr>
          <w:p w:rsidR="00C37368" w:rsidRDefault="00C37368" w:rsidP="00A6665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Developing Y2 (19/20)</w:t>
            </w:r>
          </w:p>
          <w:p w:rsidR="00C37368" w:rsidRDefault="00C37368" w:rsidP="00A6665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Y2Di/Y2Dii</w:t>
            </w:r>
          </w:p>
        </w:tc>
        <w:tc>
          <w:tcPr>
            <w:tcW w:w="424" w:type="dxa"/>
            <w:textDirection w:val="btLr"/>
          </w:tcPr>
          <w:p w:rsidR="00C37368" w:rsidRPr="00F35AC3" w:rsidRDefault="00C37368" w:rsidP="00A66658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Indep</w:t>
            </w:r>
            <w:proofErr w:type="spellEnd"/>
            <w:r>
              <w:rPr>
                <w:sz w:val="16"/>
                <w:szCs w:val="16"/>
              </w:rPr>
              <w:t xml:space="preserve"> Gold</w:t>
            </w:r>
          </w:p>
        </w:tc>
        <w:tc>
          <w:tcPr>
            <w:tcW w:w="4867" w:type="dxa"/>
          </w:tcPr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Read on sight all HFW blocks</w:t>
            </w:r>
          </w:p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Reads fluently with pace</w:t>
            </w:r>
            <w:r w:rsidR="006B612B" w:rsidRPr="006C360C">
              <w:rPr>
                <w:sz w:val="16"/>
                <w:szCs w:val="16"/>
                <w:u w:val="single"/>
              </w:rPr>
              <w:t xml:space="preserve"> without undue hesitation for unknown words</w:t>
            </w:r>
          </w:p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 xml:space="preserve">Anticipates punctuation to read with expression </w:t>
            </w:r>
          </w:p>
          <w:p w:rsidR="006B612B" w:rsidRPr="00FE1B93" w:rsidRDefault="006B612B" w:rsidP="006B612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6C360C">
              <w:rPr>
                <w:sz w:val="16"/>
                <w:szCs w:val="16"/>
                <w:u w:val="single"/>
              </w:rPr>
              <w:t xml:space="preserve">Reads most words with common suffixes </w:t>
            </w:r>
          </w:p>
        </w:tc>
        <w:tc>
          <w:tcPr>
            <w:tcW w:w="4867" w:type="dxa"/>
          </w:tcPr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28" w:hanging="128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Make comparisons between books noting similarities , differences and preferences between narrative sequences, characters and settings</w:t>
            </w:r>
          </w:p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28" w:hanging="128"/>
              <w:rPr>
                <w:sz w:val="16"/>
                <w:szCs w:val="16"/>
              </w:rPr>
            </w:pPr>
            <w:r w:rsidRPr="006C360C">
              <w:rPr>
                <w:sz w:val="16"/>
                <w:szCs w:val="16"/>
              </w:rPr>
              <w:t>Identify cause and effect information – in stories why events happen, in non-fiction why info has been included</w:t>
            </w:r>
          </w:p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28" w:hanging="128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 xml:space="preserve">Refer to text directly </w:t>
            </w:r>
            <w:r w:rsidR="00D7545E" w:rsidRPr="006C360C">
              <w:rPr>
                <w:sz w:val="16"/>
                <w:szCs w:val="16"/>
                <w:u w:val="single"/>
              </w:rPr>
              <w:t>when answering questions</w:t>
            </w:r>
          </w:p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28" w:hanging="128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Identify how vocabulary choice affects meaning</w:t>
            </w:r>
          </w:p>
          <w:p w:rsidR="00C37368" w:rsidRPr="00A24D91" w:rsidRDefault="00C37368" w:rsidP="00A66658">
            <w:pPr>
              <w:rPr>
                <w:sz w:val="16"/>
                <w:szCs w:val="16"/>
              </w:rPr>
            </w:pPr>
          </w:p>
        </w:tc>
        <w:tc>
          <w:tcPr>
            <w:tcW w:w="4867" w:type="dxa"/>
          </w:tcPr>
          <w:p w:rsidR="00F5015E" w:rsidRPr="00C17D36" w:rsidRDefault="00F5015E" w:rsidP="00F5015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Identify how features are linked to purpose, e.g. why characters and settings in stories are described</w:t>
            </w:r>
          </w:p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28" w:hanging="128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 xml:space="preserve">Use contents, index, glossary </w:t>
            </w:r>
            <w:proofErr w:type="spellStart"/>
            <w:r w:rsidRPr="006C360C">
              <w:rPr>
                <w:sz w:val="16"/>
                <w:szCs w:val="16"/>
                <w:u w:val="single"/>
              </w:rPr>
              <w:t>etc</w:t>
            </w:r>
            <w:proofErr w:type="spellEnd"/>
            <w:r w:rsidRPr="006C360C">
              <w:rPr>
                <w:sz w:val="16"/>
                <w:szCs w:val="16"/>
                <w:u w:val="single"/>
              </w:rPr>
              <w:t xml:space="preserve"> to help retrieve and understand non-fiction information</w:t>
            </w:r>
          </w:p>
          <w:p w:rsidR="00C37368" w:rsidRDefault="00C37368" w:rsidP="00A66658">
            <w:pPr>
              <w:pStyle w:val="ListParagraph"/>
              <w:numPr>
                <w:ilvl w:val="0"/>
                <w:numId w:val="1"/>
              </w:numPr>
              <w:ind w:left="128" w:hanging="128"/>
              <w:rPr>
                <w:sz w:val="16"/>
                <w:szCs w:val="16"/>
                <w:u w:val="single"/>
              </w:rPr>
            </w:pPr>
            <w:r w:rsidRPr="00A24D91">
              <w:rPr>
                <w:sz w:val="16"/>
                <w:szCs w:val="16"/>
                <w:u w:val="single"/>
              </w:rPr>
              <w:t>Discusses classic and contemporary poems</w:t>
            </w:r>
          </w:p>
          <w:p w:rsidR="00A229EE" w:rsidRPr="006C360C" w:rsidRDefault="00A229EE" w:rsidP="00A66658">
            <w:pPr>
              <w:pStyle w:val="ListParagraph"/>
              <w:numPr>
                <w:ilvl w:val="0"/>
                <w:numId w:val="1"/>
              </w:numPr>
              <w:ind w:left="128" w:hanging="128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Explain what has happened so far in what they have read</w:t>
            </w:r>
          </w:p>
        </w:tc>
      </w:tr>
      <w:tr w:rsidR="00C37368" w:rsidRPr="006C2627" w:rsidTr="00C37368">
        <w:trPr>
          <w:trHeight w:val="1134"/>
        </w:trPr>
        <w:tc>
          <w:tcPr>
            <w:tcW w:w="569" w:type="dxa"/>
            <w:textDirection w:val="btLr"/>
          </w:tcPr>
          <w:p w:rsidR="00C37368" w:rsidRDefault="00C37368" w:rsidP="00A6665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Secure Y2 (21/22)</w:t>
            </w:r>
          </w:p>
          <w:p w:rsidR="00C37368" w:rsidRPr="007C077D" w:rsidRDefault="00C37368" w:rsidP="00A6665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Y2Si/Y2Sii</w:t>
            </w:r>
          </w:p>
        </w:tc>
        <w:tc>
          <w:tcPr>
            <w:tcW w:w="424" w:type="dxa"/>
            <w:textDirection w:val="btLr"/>
          </w:tcPr>
          <w:p w:rsidR="00C37368" w:rsidRPr="00F35AC3" w:rsidRDefault="006B612B" w:rsidP="00A66658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Indep</w:t>
            </w:r>
            <w:proofErr w:type="spellEnd"/>
            <w:r>
              <w:rPr>
                <w:sz w:val="16"/>
                <w:szCs w:val="16"/>
              </w:rPr>
              <w:t xml:space="preserve"> Gold / White</w:t>
            </w:r>
          </w:p>
        </w:tc>
        <w:tc>
          <w:tcPr>
            <w:tcW w:w="4867" w:type="dxa"/>
          </w:tcPr>
          <w:p w:rsidR="00C37368" w:rsidRPr="00A24D91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i/>
                <w:sz w:val="16"/>
                <w:szCs w:val="16"/>
                <w:u w:val="single"/>
              </w:rPr>
            </w:pPr>
            <w:r w:rsidRPr="00A24D91">
              <w:rPr>
                <w:sz w:val="16"/>
                <w:szCs w:val="16"/>
                <w:u w:val="single"/>
              </w:rPr>
              <w:t xml:space="preserve">Read fluently with </w:t>
            </w:r>
            <w:r w:rsidR="006C360C">
              <w:rPr>
                <w:sz w:val="16"/>
                <w:szCs w:val="16"/>
                <w:u w:val="single"/>
              </w:rPr>
              <w:t xml:space="preserve">pace, </w:t>
            </w:r>
            <w:r w:rsidRPr="00A24D91">
              <w:rPr>
                <w:sz w:val="16"/>
                <w:szCs w:val="16"/>
                <w:u w:val="single"/>
              </w:rPr>
              <w:t>intonation, expression and regard for punctuation</w:t>
            </w:r>
          </w:p>
        </w:tc>
        <w:tc>
          <w:tcPr>
            <w:tcW w:w="4867" w:type="dxa"/>
          </w:tcPr>
          <w:p w:rsidR="00C37368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Confidently discusses different words/phrases e.g. to create humour, images and atmosphere</w:t>
            </w:r>
          </w:p>
          <w:p w:rsidR="00C37368" w:rsidRPr="00A24D91" w:rsidRDefault="00C37368" w:rsidP="00A66658">
            <w:pPr>
              <w:pStyle w:val="ListParagraph"/>
              <w:numPr>
                <w:ilvl w:val="0"/>
                <w:numId w:val="1"/>
              </w:numPr>
              <w:ind w:left="128" w:hanging="128"/>
              <w:rPr>
                <w:sz w:val="16"/>
                <w:szCs w:val="16"/>
                <w:u w:val="single"/>
              </w:rPr>
            </w:pPr>
            <w:r w:rsidRPr="00A24D91">
              <w:rPr>
                <w:sz w:val="16"/>
                <w:szCs w:val="16"/>
                <w:u w:val="single"/>
              </w:rPr>
              <w:t>Makes detailed inferences and deductions based on what is said and done</w:t>
            </w:r>
            <w:r w:rsidR="006B612B">
              <w:rPr>
                <w:sz w:val="16"/>
                <w:szCs w:val="16"/>
                <w:u w:val="single"/>
              </w:rPr>
              <w:t>, including making predictions</w:t>
            </w:r>
          </w:p>
          <w:p w:rsidR="00C37368" w:rsidRDefault="00C37368" w:rsidP="00A66658">
            <w:pPr>
              <w:rPr>
                <w:sz w:val="16"/>
                <w:szCs w:val="16"/>
              </w:rPr>
            </w:pPr>
          </w:p>
          <w:p w:rsidR="00C37368" w:rsidRDefault="00C37368" w:rsidP="00A66658">
            <w:pPr>
              <w:rPr>
                <w:sz w:val="16"/>
                <w:szCs w:val="16"/>
              </w:rPr>
            </w:pPr>
          </w:p>
          <w:p w:rsidR="00C37368" w:rsidRDefault="00C37368" w:rsidP="00A66658">
            <w:pPr>
              <w:rPr>
                <w:sz w:val="16"/>
                <w:szCs w:val="16"/>
              </w:rPr>
            </w:pPr>
          </w:p>
          <w:p w:rsidR="00C37368" w:rsidRPr="00A24D91" w:rsidRDefault="00C37368" w:rsidP="00A66658">
            <w:pPr>
              <w:rPr>
                <w:sz w:val="16"/>
                <w:szCs w:val="16"/>
              </w:rPr>
            </w:pPr>
          </w:p>
        </w:tc>
        <w:tc>
          <w:tcPr>
            <w:tcW w:w="4867" w:type="dxa"/>
          </w:tcPr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28" w:hanging="128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Make comparisons between books noting similarities , differences and preferences between layout and features</w:t>
            </w:r>
          </w:p>
          <w:p w:rsidR="00C37368" w:rsidRPr="006C360C" w:rsidRDefault="00C37368" w:rsidP="00A6665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  <w:u w:val="single"/>
              </w:rPr>
            </w:pPr>
            <w:r w:rsidRPr="006C360C">
              <w:rPr>
                <w:sz w:val="16"/>
                <w:szCs w:val="16"/>
                <w:u w:val="single"/>
              </w:rPr>
              <w:t>Discusses books by the same author, same genre or based on similar themes</w:t>
            </w:r>
          </w:p>
        </w:tc>
      </w:tr>
      <w:tr w:rsidR="003C7FCF" w:rsidRPr="006C2627" w:rsidTr="00476F7E">
        <w:trPr>
          <w:trHeight w:val="1134"/>
        </w:trPr>
        <w:tc>
          <w:tcPr>
            <w:tcW w:w="569" w:type="dxa"/>
            <w:textDirection w:val="btLr"/>
          </w:tcPr>
          <w:p w:rsidR="003C7FCF" w:rsidRDefault="003C7FCF" w:rsidP="00A66658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G.Depth</w:t>
            </w:r>
            <w:proofErr w:type="spellEnd"/>
            <w:r>
              <w:rPr>
                <w:sz w:val="16"/>
                <w:szCs w:val="16"/>
              </w:rPr>
              <w:t xml:space="preserve"> Y2</w:t>
            </w:r>
          </w:p>
          <w:p w:rsidR="003C7FCF" w:rsidRDefault="003C7FCF" w:rsidP="00A6665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23/24</w:t>
            </w:r>
          </w:p>
        </w:tc>
        <w:tc>
          <w:tcPr>
            <w:tcW w:w="424" w:type="dxa"/>
            <w:textDirection w:val="btLr"/>
          </w:tcPr>
          <w:p w:rsidR="003C7FCF" w:rsidRDefault="006B612B" w:rsidP="006B612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White/Lime</w:t>
            </w:r>
          </w:p>
        </w:tc>
        <w:tc>
          <w:tcPr>
            <w:tcW w:w="14601" w:type="dxa"/>
            <w:gridSpan w:val="3"/>
          </w:tcPr>
          <w:p w:rsidR="003C7FCF" w:rsidRDefault="003C7FCF" w:rsidP="003C7FCF">
            <w:pPr>
              <w:pStyle w:val="ListParagraph"/>
              <w:ind w:left="128"/>
              <w:jc w:val="center"/>
              <w:rPr>
                <w:sz w:val="16"/>
                <w:szCs w:val="16"/>
              </w:rPr>
            </w:pPr>
          </w:p>
          <w:p w:rsidR="003C7FCF" w:rsidRDefault="003C7FCF" w:rsidP="003C7FCF">
            <w:pPr>
              <w:pStyle w:val="ListParagraph"/>
              <w:ind w:left="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911D6">
              <w:rPr>
                <w:sz w:val="16"/>
                <w:szCs w:val="16"/>
              </w:rPr>
              <w:t>/24</w:t>
            </w:r>
            <w:r>
              <w:rPr>
                <w:sz w:val="16"/>
                <w:szCs w:val="16"/>
              </w:rPr>
              <w:t>: All of the above at</w:t>
            </w:r>
            <w:r w:rsidR="00D7545E">
              <w:rPr>
                <w:sz w:val="16"/>
                <w:szCs w:val="16"/>
              </w:rPr>
              <w:t xml:space="preserve"> White /</w:t>
            </w:r>
            <w:r>
              <w:rPr>
                <w:sz w:val="16"/>
                <w:szCs w:val="16"/>
              </w:rPr>
              <w:t xml:space="preserve"> Lime Level</w:t>
            </w:r>
          </w:p>
          <w:p w:rsidR="001911D6" w:rsidRDefault="001D0793" w:rsidP="003C7FCF">
            <w:pPr>
              <w:pStyle w:val="ListParagraph"/>
              <w:ind w:left="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extend to B</w:t>
            </w:r>
            <w:r w:rsidR="001911D6">
              <w:rPr>
                <w:sz w:val="16"/>
                <w:szCs w:val="16"/>
              </w:rPr>
              <w:t>rown</w:t>
            </w:r>
            <w:r>
              <w:rPr>
                <w:sz w:val="16"/>
                <w:szCs w:val="16"/>
              </w:rPr>
              <w:t xml:space="preserve"> Level</w:t>
            </w:r>
          </w:p>
          <w:p w:rsidR="003C7FCF" w:rsidRDefault="003C7FCF" w:rsidP="003C7FCF">
            <w:pPr>
              <w:pStyle w:val="ListParagraph"/>
              <w:ind w:left="128"/>
              <w:jc w:val="center"/>
              <w:rPr>
                <w:sz w:val="16"/>
                <w:szCs w:val="16"/>
              </w:rPr>
            </w:pPr>
          </w:p>
          <w:p w:rsidR="003C7FCF" w:rsidRPr="003C7FCF" w:rsidRDefault="003C7FCF" w:rsidP="00DF409D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7368" w:rsidRDefault="00C37368" w:rsidP="00723E9C"/>
    <w:p w:rsidR="00723E9C" w:rsidRDefault="00723E9C" w:rsidP="00723E9C">
      <w:pPr>
        <w:rPr>
          <w:sz w:val="2"/>
          <w:szCs w:val="2"/>
        </w:rPr>
      </w:pPr>
    </w:p>
    <w:p w:rsidR="00983185" w:rsidRDefault="00983185" w:rsidP="00723E9C">
      <w:pPr>
        <w:rPr>
          <w:sz w:val="2"/>
          <w:szCs w:val="2"/>
        </w:rPr>
      </w:pPr>
    </w:p>
    <w:p w:rsidR="00983185" w:rsidRDefault="00983185" w:rsidP="00723E9C">
      <w:pPr>
        <w:rPr>
          <w:sz w:val="2"/>
          <w:szCs w:val="2"/>
        </w:rPr>
      </w:pPr>
    </w:p>
    <w:p w:rsidR="00941B1A" w:rsidRPr="00941B1A" w:rsidRDefault="00941B1A" w:rsidP="00723E9C">
      <w:bookmarkStart w:id="0" w:name="_GoBack"/>
      <w:bookmarkEnd w:id="0"/>
    </w:p>
    <w:sectPr w:rsidR="00941B1A" w:rsidRPr="00941B1A" w:rsidSect="004B613A">
      <w:headerReference w:type="default" r:id="rId7"/>
      <w:footerReference w:type="default" r:id="rId8"/>
      <w:pgSz w:w="16838" w:h="11906" w:orient="landscape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85" w:rsidRDefault="00983185" w:rsidP="00983185">
      <w:r>
        <w:separator/>
      </w:r>
    </w:p>
  </w:endnote>
  <w:endnote w:type="continuationSeparator" w:id="0">
    <w:p w:rsidR="00983185" w:rsidRDefault="00983185" w:rsidP="0098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0C" w:rsidRDefault="006C360C">
    <w:pPr>
      <w:pStyle w:val="Footer"/>
    </w:pPr>
    <w:r>
      <w:t>Majority is 80-90%</w:t>
    </w:r>
    <w:r>
      <w:tab/>
    </w:r>
    <w:r>
      <w:tab/>
      <w:t>Underlined criteria are those to be assessment on the Reading Assessment Records</w:t>
    </w:r>
  </w:p>
  <w:p w:rsidR="004B613A" w:rsidRDefault="004B6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85" w:rsidRDefault="00983185" w:rsidP="00983185">
      <w:r>
        <w:separator/>
      </w:r>
    </w:p>
  </w:footnote>
  <w:footnote w:type="continuationSeparator" w:id="0">
    <w:p w:rsidR="00983185" w:rsidRDefault="00983185" w:rsidP="00983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85" w:rsidRDefault="00E14774">
    <w:pPr>
      <w:pStyle w:val="Header"/>
    </w:pPr>
    <w:r>
      <w:t>Reading</w:t>
    </w:r>
    <w:r w:rsidR="005A6C37">
      <w:t xml:space="preserve"> </w:t>
    </w:r>
    <w:r w:rsidR="00C37368">
      <w:t>Progression</w:t>
    </w:r>
    <w:r w:rsidR="00F75B62">
      <w:tab/>
    </w:r>
    <w:r w:rsidR="00C37368">
      <w:tab/>
    </w:r>
    <w:r w:rsidR="00C37368">
      <w:tab/>
    </w:r>
    <w:r w:rsidR="00C37368">
      <w:tab/>
    </w:r>
    <w:r w:rsidR="00C37368">
      <w:tab/>
    </w:r>
    <w:r w:rsidR="00C37368">
      <w:tab/>
    </w:r>
    <w:r w:rsidR="00C37368">
      <w:tab/>
    </w:r>
    <w:r w:rsidR="00C37368">
      <w:tab/>
    </w:r>
    <w:r w:rsidR="00B84829">
      <w:t>August 2019</w:t>
    </w:r>
  </w:p>
  <w:p w:rsidR="00983185" w:rsidRDefault="00983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6D6"/>
    <w:multiLevelType w:val="hybridMultilevel"/>
    <w:tmpl w:val="01580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66052"/>
    <w:multiLevelType w:val="hybridMultilevel"/>
    <w:tmpl w:val="EB26C240"/>
    <w:lvl w:ilvl="0" w:tplc="08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52472A22"/>
    <w:multiLevelType w:val="hybridMultilevel"/>
    <w:tmpl w:val="227C3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40B66"/>
    <w:multiLevelType w:val="hybridMultilevel"/>
    <w:tmpl w:val="E4460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20"/>
    <w:rsid w:val="000B77C8"/>
    <w:rsid w:val="000D7FD1"/>
    <w:rsid w:val="00162472"/>
    <w:rsid w:val="00171730"/>
    <w:rsid w:val="001911D6"/>
    <w:rsid w:val="001D0793"/>
    <w:rsid w:val="002627A5"/>
    <w:rsid w:val="00270802"/>
    <w:rsid w:val="00362EA7"/>
    <w:rsid w:val="00385080"/>
    <w:rsid w:val="003C7FCF"/>
    <w:rsid w:val="004B5E98"/>
    <w:rsid w:val="004B613A"/>
    <w:rsid w:val="004E73AE"/>
    <w:rsid w:val="00534C6D"/>
    <w:rsid w:val="00540CF5"/>
    <w:rsid w:val="0054339D"/>
    <w:rsid w:val="005672D6"/>
    <w:rsid w:val="00592D63"/>
    <w:rsid w:val="005A6C37"/>
    <w:rsid w:val="005B48E4"/>
    <w:rsid w:val="005F7576"/>
    <w:rsid w:val="00647A15"/>
    <w:rsid w:val="006717DB"/>
    <w:rsid w:val="006B612B"/>
    <w:rsid w:val="006C360C"/>
    <w:rsid w:val="006D1266"/>
    <w:rsid w:val="006E578A"/>
    <w:rsid w:val="00700AE7"/>
    <w:rsid w:val="00723E9C"/>
    <w:rsid w:val="00746E62"/>
    <w:rsid w:val="0076345D"/>
    <w:rsid w:val="007A7001"/>
    <w:rsid w:val="007A7320"/>
    <w:rsid w:val="007C5EED"/>
    <w:rsid w:val="007E4EA9"/>
    <w:rsid w:val="008C6013"/>
    <w:rsid w:val="00941B1A"/>
    <w:rsid w:val="00983185"/>
    <w:rsid w:val="00A229EE"/>
    <w:rsid w:val="00A44769"/>
    <w:rsid w:val="00AF52F7"/>
    <w:rsid w:val="00B84829"/>
    <w:rsid w:val="00BD2DDD"/>
    <w:rsid w:val="00BE3307"/>
    <w:rsid w:val="00C17D36"/>
    <w:rsid w:val="00C37368"/>
    <w:rsid w:val="00D6681F"/>
    <w:rsid w:val="00D7545E"/>
    <w:rsid w:val="00D97D0F"/>
    <w:rsid w:val="00DC4735"/>
    <w:rsid w:val="00DD45FD"/>
    <w:rsid w:val="00DF409D"/>
    <w:rsid w:val="00E14774"/>
    <w:rsid w:val="00E26F8F"/>
    <w:rsid w:val="00E36C4E"/>
    <w:rsid w:val="00E65C5C"/>
    <w:rsid w:val="00EB4644"/>
    <w:rsid w:val="00F5015E"/>
    <w:rsid w:val="00F67769"/>
    <w:rsid w:val="00F75B62"/>
    <w:rsid w:val="00FB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0794"/>
  <w15:docId w15:val="{F4D79C66-A10A-42EA-848F-226A5830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185"/>
  </w:style>
  <w:style w:type="paragraph" w:styleId="Footer">
    <w:name w:val="footer"/>
    <w:basedOn w:val="Normal"/>
    <w:link w:val="FooterChar"/>
    <w:uiPriority w:val="99"/>
    <w:unhideWhenUsed/>
    <w:rsid w:val="00983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185"/>
  </w:style>
  <w:style w:type="paragraph" w:styleId="BalloonText">
    <w:name w:val="Balloon Text"/>
    <w:basedOn w:val="Normal"/>
    <w:link w:val="BalloonTextChar"/>
    <w:uiPriority w:val="99"/>
    <w:semiHidden/>
    <w:unhideWhenUsed/>
    <w:rsid w:val="00983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TTOWNSH</dc:creator>
  <cp:lastModifiedBy>T Townshend</cp:lastModifiedBy>
  <cp:revision>5</cp:revision>
  <cp:lastPrinted>2018-08-03T10:01:00Z</cp:lastPrinted>
  <dcterms:created xsi:type="dcterms:W3CDTF">2019-07-16T10:05:00Z</dcterms:created>
  <dcterms:modified xsi:type="dcterms:W3CDTF">2019-07-16T10:13:00Z</dcterms:modified>
</cp:coreProperties>
</file>